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6ACC" w14:textId="77777777" w:rsidR="004B2D16" w:rsidRPr="004B2D16" w:rsidRDefault="004B2D16" w:rsidP="004B2D16">
      <w:pPr>
        <w:rPr>
          <w:rFonts w:eastAsia="Calibri"/>
          <w:sz w:val="28"/>
          <w:szCs w:val="28"/>
          <w:lang w:val="es-ES"/>
        </w:rPr>
      </w:pPr>
      <w:r w:rsidRPr="004B2D16">
        <w:rPr>
          <w:rFonts w:eastAsia="Calibri"/>
          <w:sz w:val="28"/>
          <w:szCs w:val="28"/>
          <w:lang w:val="es-ES"/>
        </w:rPr>
        <w:t xml:space="preserve">Si </w:t>
      </w:r>
      <w:proofErr w:type="gramStart"/>
      <w:r w:rsidRPr="004B2D16">
        <w:rPr>
          <w:rFonts w:eastAsia="Calibri"/>
          <w:sz w:val="28"/>
          <w:szCs w:val="28"/>
          <w:lang w:val="es-ES"/>
        </w:rPr>
        <w:t>podrías</w:t>
      </w:r>
      <w:proofErr w:type="gramEnd"/>
      <w:r w:rsidRPr="004B2D16">
        <w:rPr>
          <w:rFonts w:eastAsia="Calibri"/>
          <w:sz w:val="28"/>
          <w:szCs w:val="28"/>
          <w:lang w:val="es-ES"/>
        </w:rPr>
        <w:t xml:space="preserve"> vivir para siempre ¿te gustaría? </w:t>
      </w:r>
    </w:p>
    <w:p w14:paraId="5DA32C04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8945C" w14:textId="77777777" w:rsidR="004A5470" w:rsidRDefault="004A5470" w:rsidP="0051149B">
      <w:pPr>
        <w:spacing w:after="0" w:line="240" w:lineRule="auto"/>
      </w:pPr>
      <w:r>
        <w:separator/>
      </w:r>
    </w:p>
  </w:endnote>
  <w:endnote w:type="continuationSeparator" w:id="0">
    <w:p w14:paraId="0B20C97D" w14:textId="77777777" w:rsidR="004A5470" w:rsidRDefault="004A5470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23485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4B2D16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4B2D16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6AA59839" w14:textId="77777777" w:rsidR="004B33EE" w:rsidRPr="004B2D16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4B2D16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4B2D16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4B2D16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6DCDAE9A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4B2D16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4B2D1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4B2D16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4B2D1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4B2D16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06B0395E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42DD6" w14:textId="77777777" w:rsidR="004A5470" w:rsidRDefault="004A5470" w:rsidP="0051149B">
      <w:pPr>
        <w:spacing w:after="0" w:line="240" w:lineRule="auto"/>
      </w:pPr>
      <w:r>
        <w:separator/>
      </w:r>
    </w:p>
  </w:footnote>
  <w:footnote w:type="continuationSeparator" w:id="0">
    <w:p w14:paraId="02A4468D" w14:textId="77777777" w:rsidR="004A5470" w:rsidRDefault="004A5470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6D007" w14:textId="4384AF10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A56DE7" wp14:editId="3C76109C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2D16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4B2D16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4B2D16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HW54</w:t>
    </w:r>
  </w:p>
  <w:p w14:paraId="328793D4" w14:textId="77777777" w:rsidR="004B33EE" w:rsidRPr="004B2D16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4B2D16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163F0C74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4B2D1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0BCD68DA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16"/>
    <w:rsid w:val="000A431F"/>
    <w:rsid w:val="002507D3"/>
    <w:rsid w:val="004A5470"/>
    <w:rsid w:val="004B2D16"/>
    <w:rsid w:val="004B33EE"/>
    <w:rsid w:val="0051149B"/>
    <w:rsid w:val="00723B09"/>
    <w:rsid w:val="008317F7"/>
    <w:rsid w:val="0085683C"/>
    <w:rsid w:val="00986932"/>
    <w:rsid w:val="009B7A14"/>
    <w:rsid w:val="00A01502"/>
    <w:rsid w:val="00A5777E"/>
    <w:rsid w:val="00BA7A59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1B69"/>
  <w15:chartTrackingRefBased/>
  <w15:docId w15:val="{5E975857-377B-45CB-AE05-36B002BB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2020-07-27T04:44:00Z</dcterms:created>
  <dcterms:modified xsi:type="dcterms:W3CDTF">2020-07-27T04:44:00Z</dcterms:modified>
</cp:coreProperties>
</file>